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2ADE" w14:textId="77777777" w:rsidR="00202935" w:rsidRDefault="0020293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CE2AF2" wp14:editId="5A2DFD3E">
                <wp:simplePos x="0" y="0"/>
                <wp:positionH relativeFrom="column">
                  <wp:posOffset>-463289</wp:posOffset>
                </wp:positionH>
                <wp:positionV relativeFrom="paragraph">
                  <wp:posOffset>-534670</wp:posOffset>
                </wp:positionV>
                <wp:extent cx="6855012" cy="2115820"/>
                <wp:effectExtent l="0" t="1905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012" cy="2115820"/>
                          <a:chOff x="587" y="407"/>
                          <a:chExt cx="10571" cy="333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" y="663"/>
                            <a:ext cx="1931" cy="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407"/>
                            <a:ext cx="9133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CE2AF4" w14:textId="77777777" w:rsidR="00202935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 w:val="44"/>
                                  <w:szCs w:val="20"/>
                                </w:rPr>
                                <w:t>POLSKI ZWIĄZEK NIEWIDOMYCH</w:t>
                              </w:r>
                            </w:p>
                            <w:p w14:paraId="28CE2AF5" w14:textId="77777777" w:rsidR="00202935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Cs w:val="20"/>
                                </w:rPr>
                                <w:t>OKRĘG – DOLNOŚLĄSKI</w:t>
                              </w:r>
                            </w:p>
                            <w:p w14:paraId="28CE2AF6" w14:textId="77777777" w:rsidR="00202935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Cs w:val="20"/>
                                </w:rPr>
                                <w:t xml:space="preserve"> 50-355 Wrocław, ul. Grunwaldzka 12B</w:t>
                              </w:r>
                            </w:p>
                            <w:p w14:paraId="28CE2AF7" w14:textId="77777777" w:rsidR="00202935" w:rsidRDefault="00202935" w:rsidP="00202935">
                              <w:pPr>
                                <w:jc w:val="center"/>
                                <w:rPr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spacing w:val="30"/>
                                  <w:szCs w:val="20"/>
                                </w:rPr>
                                <w:t>Tel. 71 321-32-02</w:t>
                              </w:r>
                              <w:r>
                                <w:rPr>
                                  <w:spacing w:val="30"/>
                                  <w:szCs w:val="20"/>
                                </w:rPr>
                                <w:tab/>
                              </w:r>
                            </w:p>
                            <w:p w14:paraId="28CE2AF8" w14:textId="77777777" w:rsidR="00202935" w:rsidRPr="00F32C13" w:rsidRDefault="008F5A0C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</w:pPr>
                              <w:hyperlink r:id="rId6" w:history="1">
                                <w:r w:rsidR="00202935" w:rsidRPr="00F32C13">
                                  <w:rPr>
                                    <w:rStyle w:val="Hipercze"/>
                                    <w:b/>
                                    <w:spacing w:val="30"/>
                                    <w:szCs w:val="20"/>
                                    <w:lang w:val="it-IT"/>
                                  </w:rPr>
                                  <w:t>www.dolnoslaski.pzn.org.pl</w:t>
                                </w:r>
                              </w:hyperlink>
                              <w:r w:rsidR="00202935" w:rsidRPr="00F32C13"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 xml:space="preserve">, </w:t>
                              </w:r>
                            </w:p>
                            <w:p w14:paraId="28CE2AF9" w14:textId="77777777" w:rsidR="00202935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</w:pPr>
                              <w:r w:rsidRPr="004465DD"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>e-mai</w:t>
                              </w:r>
                              <w:r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>l</w:t>
                              </w:r>
                              <w:r w:rsidRPr="004465DD"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>: sekretariat@dolnoslaski.pzn.org.pl</w:t>
                              </w:r>
                            </w:p>
                            <w:p w14:paraId="28CE2AFA" w14:textId="77777777" w:rsidR="00202935" w:rsidRPr="00202935" w:rsidRDefault="00202935" w:rsidP="00202935">
                              <w:pPr>
                                <w:spacing w:after="120"/>
                                <w:jc w:val="center"/>
                                <w:rPr>
                                  <w:spacing w:val="30"/>
                                  <w:sz w:val="26"/>
                                  <w:szCs w:val="20"/>
                                  <w:lang w:val="de-DE"/>
                                </w:rPr>
                              </w:pPr>
                              <w:r w:rsidRPr="00202935">
                                <w:rPr>
                                  <w:spacing w:val="30"/>
                                  <w:sz w:val="26"/>
                                  <w:szCs w:val="20"/>
                                  <w:lang w:val="de-DE"/>
                                </w:rPr>
                                <w:t>REGON: 932112921; KRS: 0000087580; NIP: 898-16-24-789</w:t>
                              </w:r>
                            </w:p>
                            <w:p w14:paraId="28CE2AFB" w14:textId="0476BC99" w:rsidR="00202935" w:rsidRDefault="00E304EE" w:rsidP="00202935">
                              <w:pPr>
                                <w:rPr>
                                  <w:spacing w:val="3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30"/>
                                  <w:sz w:val="22"/>
                                  <w:szCs w:val="22"/>
                                </w:rPr>
                                <w:t>Konto</w:t>
                              </w:r>
                              <w:r w:rsidR="008F5A0C">
                                <w:rPr>
                                  <w:spacing w:val="30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pacing w:val="30"/>
                                  <w:sz w:val="22"/>
                                  <w:szCs w:val="22"/>
                                </w:rPr>
                                <w:t xml:space="preserve"> Santander </w:t>
                              </w:r>
                              <w:r w:rsidR="00202935">
                                <w:rPr>
                                  <w:spacing w:val="30"/>
                                  <w:sz w:val="22"/>
                                  <w:szCs w:val="22"/>
                                </w:rPr>
                                <w:t>61 1090 1522 0000 0000 5201 9091</w:t>
                              </w:r>
                            </w:p>
                            <w:p w14:paraId="28CE2AFC" w14:textId="77777777" w:rsidR="00202935" w:rsidRPr="00F32C13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br/>
                              </w:r>
                            </w:p>
                            <w:p w14:paraId="28CE2AFD" w14:textId="77777777" w:rsidR="00202935" w:rsidRDefault="00202935" w:rsidP="00202935"/>
                            <w:p w14:paraId="28CE2AFE" w14:textId="77777777" w:rsidR="00202935" w:rsidRDefault="00202935" w:rsidP="00202935"/>
                            <w:p w14:paraId="28CE2AFF" w14:textId="77777777" w:rsidR="00202935" w:rsidRDefault="00202935" w:rsidP="00202935"/>
                            <w:p w14:paraId="28CE2B00" w14:textId="77777777" w:rsidR="00202935" w:rsidRDefault="00202935" w:rsidP="0020293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90" y="407"/>
                            <a:ext cx="8458" cy="0"/>
                          </a:xfrm>
                          <a:prstGeom prst="line">
                            <a:avLst/>
                          </a:prstGeom>
                          <a:noFill/>
                          <a:ln w="349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27" y="2941"/>
                            <a:ext cx="8458" cy="0"/>
                          </a:xfrm>
                          <a:prstGeom prst="line">
                            <a:avLst/>
                          </a:prstGeom>
                          <a:noFill/>
                          <a:ln w="349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E2AF2" id="Grupa 1" o:spid="_x0000_s1026" style="position:absolute;margin-left:-36.5pt;margin-top:-42.1pt;width:539.75pt;height:166.6pt;z-index:251658240" coordorigin="587,407" coordsize="10571,3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87;top:663;width:1931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">
                  <v:fill recolor="t" type="frame"/>
                  <v:stroke joinstyle="round"/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25;top:407;width:9133;height:3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stroke joinstyle="round"/>
                  <v:textbox>
                    <w:txbxContent>
                      <w:p w14:paraId="28CE2AF4" w14:textId="77777777" w:rsidR="00202935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 w:val="44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 w:val="44"/>
                            <w:szCs w:val="20"/>
                          </w:rPr>
                          <w:t>POLSKI ZWIĄZEK NIEWIDOMYCH</w:t>
                        </w:r>
                      </w:p>
                      <w:p w14:paraId="28CE2AF5" w14:textId="77777777" w:rsidR="00202935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Cs w:val="20"/>
                          </w:rPr>
                          <w:t>OKRĘG – DOLNOŚLĄSKI</w:t>
                        </w:r>
                      </w:p>
                      <w:p w14:paraId="28CE2AF6" w14:textId="77777777" w:rsidR="00202935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Cs w:val="20"/>
                          </w:rPr>
                          <w:t xml:space="preserve"> 50-355 Wrocław, ul. Grunwaldzka 12B</w:t>
                        </w:r>
                      </w:p>
                      <w:p w14:paraId="28CE2AF7" w14:textId="77777777" w:rsidR="00202935" w:rsidRDefault="00202935" w:rsidP="00202935">
                        <w:pPr>
                          <w:jc w:val="center"/>
                          <w:rPr>
                            <w:spacing w:val="30"/>
                            <w:szCs w:val="20"/>
                          </w:rPr>
                        </w:pPr>
                        <w:r>
                          <w:rPr>
                            <w:spacing w:val="30"/>
                            <w:szCs w:val="20"/>
                          </w:rPr>
                          <w:t>Tel. 71 321-32-02</w:t>
                        </w:r>
                        <w:r>
                          <w:rPr>
                            <w:spacing w:val="30"/>
                            <w:szCs w:val="20"/>
                          </w:rPr>
                          <w:tab/>
                        </w:r>
                      </w:p>
                      <w:p w14:paraId="28CE2AF8" w14:textId="77777777" w:rsidR="00202935" w:rsidRPr="00F32C13" w:rsidRDefault="008F5A0C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</w:pPr>
                        <w:hyperlink r:id="rId8" w:history="1">
                          <w:r w:rsidR="00202935" w:rsidRPr="00F32C13">
                            <w:rPr>
                              <w:rStyle w:val="Hipercze"/>
                              <w:b/>
                              <w:spacing w:val="30"/>
                              <w:szCs w:val="20"/>
                              <w:lang w:val="it-IT"/>
                            </w:rPr>
                            <w:t>www.dolnoslaski.pzn.org.pl</w:t>
                          </w:r>
                        </w:hyperlink>
                        <w:r w:rsidR="00202935" w:rsidRPr="00F32C13"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 xml:space="preserve">, </w:t>
                        </w:r>
                      </w:p>
                      <w:p w14:paraId="28CE2AF9" w14:textId="77777777" w:rsidR="00202935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</w:pPr>
                        <w:r w:rsidRPr="004465DD"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>e-mai</w:t>
                        </w:r>
                        <w:r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>l</w:t>
                        </w:r>
                        <w:r w:rsidRPr="004465DD"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>: sekretariat@dolnoslaski.pzn.org.pl</w:t>
                        </w:r>
                      </w:p>
                      <w:p w14:paraId="28CE2AFA" w14:textId="77777777" w:rsidR="00202935" w:rsidRPr="00202935" w:rsidRDefault="00202935" w:rsidP="00202935">
                        <w:pPr>
                          <w:spacing w:after="120"/>
                          <w:jc w:val="center"/>
                          <w:rPr>
                            <w:spacing w:val="30"/>
                            <w:sz w:val="26"/>
                            <w:szCs w:val="20"/>
                            <w:lang w:val="de-DE"/>
                          </w:rPr>
                        </w:pPr>
                        <w:r w:rsidRPr="00202935">
                          <w:rPr>
                            <w:spacing w:val="30"/>
                            <w:sz w:val="26"/>
                            <w:szCs w:val="20"/>
                            <w:lang w:val="de-DE"/>
                          </w:rPr>
                          <w:t>REGON: 932112921; KRS: 0000087580; NIP: 898-16-24-789</w:t>
                        </w:r>
                      </w:p>
                      <w:p w14:paraId="28CE2AFB" w14:textId="0476BC99" w:rsidR="00202935" w:rsidRDefault="00E304EE" w:rsidP="00202935">
                        <w:pPr>
                          <w:rPr>
                            <w:spacing w:val="30"/>
                            <w:sz w:val="22"/>
                            <w:szCs w:val="22"/>
                          </w:rPr>
                        </w:pPr>
                        <w:r>
                          <w:rPr>
                            <w:spacing w:val="30"/>
                            <w:sz w:val="22"/>
                            <w:szCs w:val="22"/>
                          </w:rPr>
                          <w:t>Konto</w:t>
                        </w:r>
                        <w:r w:rsidR="008F5A0C">
                          <w:rPr>
                            <w:spacing w:val="3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30"/>
                            <w:sz w:val="22"/>
                            <w:szCs w:val="22"/>
                          </w:rPr>
                          <w:t xml:space="preserve"> Santander </w:t>
                        </w:r>
                        <w:r w:rsidR="00202935">
                          <w:rPr>
                            <w:spacing w:val="30"/>
                            <w:sz w:val="22"/>
                            <w:szCs w:val="22"/>
                          </w:rPr>
                          <w:t>61 1090 1522 0000 0000 5201 9091</w:t>
                        </w:r>
                      </w:p>
                      <w:p w14:paraId="28CE2AFC" w14:textId="77777777" w:rsidR="00202935" w:rsidRPr="00F32C13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br/>
                        </w:r>
                      </w:p>
                      <w:p w14:paraId="28CE2AFD" w14:textId="77777777" w:rsidR="00202935" w:rsidRDefault="00202935" w:rsidP="00202935"/>
                      <w:p w14:paraId="28CE2AFE" w14:textId="77777777" w:rsidR="00202935" w:rsidRDefault="00202935" w:rsidP="00202935"/>
                      <w:p w14:paraId="28CE2AFF" w14:textId="77777777" w:rsidR="00202935" w:rsidRDefault="00202935" w:rsidP="00202935"/>
                      <w:p w14:paraId="28CE2B00" w14:textId="77777777" w:rsidR="00202935" w:rsidRDefault="00202935" w:rsidP="00202935"/>
                    </w:txbxContent>
                  </v:textbox>
                </v:shape>
                <v:line id="Line 5" o:spid="_x0000_s1029" style="position:absolute;visibility:visible;mso-wrap-style:square" from="2490,407" to="1094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" strokeweight=".97mm">
                  <v:stroke joinstyle="miter"/>
                </v:line>
                <v:line id="Line 6" o:spid="_x0000_s1030" style="position:absolute;visibility:visible;mso-wrap-style:square" from="2427,2941" to="10885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" strokeweight=".97mm">
                  <v:stroke joinstyle="miter"/>
                </v:line>
              </v:group>
            </w:pict>
          </mc:Fallback>
        </mc:AlternateContent>
      </w:r>
    </w:p>
    <w:p w14:paraId="28CE2ADF" w14:textId="77777777" w:rsidR="00202935" w:rsidRPr="00202935" w:rsidRDefault="00202935" w:rsidP="00202935"/>
    <w:p w14:paraId="28CE2AE0" w14:textId="77777777" w:rsidR="00202935" w:rsidRPr="00202935" w:rsidRDefault="00202935" w:rsidP="00202935"/>
    <w:p w14:paraId="28CE2AE1" w14:textId="77777777" w:rsidR="00202935" w:rsidRPr="00202935" w:rsidRDefault="00202935" w:rsidP="00202935"/>
    <w:p w14:paraId="28CE2AE2" w14:textId="77777777" w:rsidR="00202935" w:rsidRPr="00202935" w:rsidRDefault="00202935" w:rsidP="00202935"/>
    <w:p w14:paraId="28CE2AE3" w14:textId="77777777" w:rsidR="00202935" w:rsidRPr="00202935" w:rsidRDefault="00202935" w:rsidP="00202935"/>
    <w:p w14:paraId="28CE2AE4" w14:textId="77777777" w:rsidR="00202935" w:rsidRPr="00202935" w:rsidRDefault="00202935" w:rsidP="00202935"/>
    <w:p w14:paraId="28CE2AE5" w14:textId="77777777" w:rsidR="00202935" w:rsidRDefault="00202935" w:rsidP="00202935"/>
    <w:p w14:paraId="28CE2AE6" w14:textId="77777777" w:rsidR="00FB0FA1" w:rsidRPr="00FB0FA1" w:rsidRDefault="000B0D67" w:rsidP="00FB0FA1">
      <w:pPr>
        <w:jc w:val="center"/>
        <w:rPr>
          <w:rFonts w:cs="Arial"/>
          <w:b/>
          <w:sz w:val="32"/>
          <w:szCs w:val="32"/>
        </w:rPr>
      </w:pPr>
      <w:r>
        <w:tab/>
      </w:r>
      <w:r w:rsidR="00FB0FA1" w:rsidRPr="00FB0FA1">
        <w:rPr>
          <w:rFonts w:cs="Arial"/>
          <w:b/>
          <w:sz w:val="32"/>
          <w:szCs w:val="32"/>
        </w:rPr>
        <w:t>PRZEKWALIFIKOWANIE CZŁONKA PODOPIECZNEGO NA CZŁONKA ZWYCZAJNEGO, KTÓRY UKOŃCZYŁ</w:t>
      </w:r>
    </w:p>
    <w:p w14:paraId="28CE2AE7" w14:textId="77777777" w:rsidR="00FB0FA1" w:rsidRPr="00FB0FA1" w:rsidRDefault="00FB0FA1" w:rsidP="00FB0FA1">
      <w:pPr>
        <w:jc w:val="center"/>
        <w:rPr>
          <w:rFonts w:cs="Arial"/>
          <w:b/>
          <w:sz w:val="32"/>
          <w:szCs w:val="32"/>
        </w:rPr>
      </w:pPr>
      <w:r w:rsidRPr="00FB0FA1">
        <w:rPr>
          <w:rFonts w:cs="Arial"/>
          <w:b/>
          <w:sz w:val="32"/>
          <w:szCs w:val="32"/>
        </w:rPr>
        <w:t xml:space="preserve"> 18 ROK ŻYCIA WZÓR</w:t>
      </w:r>
    </w:p>
    <w:p w14:paraId="28CE2AE8" w14:textId="77777777" w:rsidR="00FB0FA1" w:rsidRPr="00D560C1" w:rsidRDefault="00FB0FA1" w:rsidP="00FB0FA1">
      <w:pPr>
        <w:jc w:val="center"/>
        <w:rPr>
          <w:rFonts w:cs="Arial"/>
          <w:b/>
          <w:sz w:val="32"/>
          <w:szCs w:val="32"/>
          <w:u w:val="single"/>
        </w:rPr>
      </w:pPr>
    </w:p>
    <w:p w14:paraId="28CE2AE9" w14:textId="77777777" w:rsidR="00FB0FA1" w:rsidRPr="00D560C1" w:rsidRDefault="00FB0FA1" w:rsidP="00FB0FA1">
      <w:pPr>
        <w:jc w:val="center"/>
        <w:rPr>
          <w:rFonts w:cs="Arial"/>
          <w:b/>
          <w:sz w:val="32"/>
          <w:szCs w:val="32"/>
          <w:u w:val="single"/>
        </w:rPr>
      </w:pPr>
    </w:p>
    <w:p w14:paraId="28CE2AEA" w14:textId="77777777" w:rsidR="00FB0FA1" w:rsidRPr="00D560C1" w:rsidRDefault="00FB0FA1" w:rsidP="00FB0FA1">
      <w:pPr>
        <w:jc w:val="both"/>
        <w:rPr>
          <w:rFonts w:cs="Arial"/>
          <w:b/>
          <w:szCs w:val="26"/>
        </w:rPr>
      </w:pPr>
      <w:r w:rsidRPr="00D560C1">
        <w:rPr>
          <w:rFonts w:cs="Arial"/>
          <w:b/>
          <w:szCs w:val="26"/>
        </w:rPr>
        <w:t>Zarządy kół przesyłają do biura Okręgu kompletną dokumentację tj.:</w:t>
      </w:r>
    </w:p>
    <w:p w14:paraId="28CE2AEB" w14:textId="77777777" w:rsidR="00FB0FA1" w:rsidRPr="00D560C1" w:rsidRDefault="00FB0FA1" w:rsidP="00764E38">
      <w:pPr>
        <w:numPr>
          <w:ilvl w:val="1"/>
          <w:numId w:val="4"/>
        </w:numPr>
        <w:spacing w:before="120"/>
        <w:ind w:left="1434" w:hanging="357"/>
        <w:jc w:val="both"/>
        <w:rPr>
          <w:rFonts w:cs="Arial"/>
          <w:sz w:val="32"/>
          <w:szCs w:val="28"/>
        </w:rPr>
      </w:pPr>
      <w:r w:rsidRPr="00764E38">
        <w:rPr>
          <w:rFonts w:cs="Arial"/>
          <w:b/>
          <w:szCs w:val="28"/>
        </w:rPr>
        <w:t>kserokopię aktualnego orzeczenia</w:t>
      </w:r>
      <w:r w:rsidRPr="00D560C1">
        <w:rPr>
          <w:rFonts w:cs="Arial"/>
          <w:szCs w:val="28"/>
        </w:rPr>
        <w:t xml:space="preserve"> (ze wskazaniem na dysfunkcję wzroku – symbol 04-O w stopniu znacznym/umiarkowanym lub z orzeczoną całkowitą niezdolnością do pracy i samodzielnej egzystencji/całkowitą niezdolnością do pracy) </w:t>
      </w:r>
      <w:r w:rsidRPr="00D560C1">
        <w:rPr>
          <w:rFonts w:cs="Arial"/>
          <w:b/>
          <w:szCs w:val="28"/>
          <w:u w:val="single"/>
        </w:rPr>
        <w:t xml:space="preserve">potwierdzoną za zgodność z oryginałem </w:t>
      </w:r>
      <w:r w:rsidRPr="00D560C1">
        <w:rPr>
          <w:rFonts w:cs="Arial"/>
          <w:szCs w:val="28"/>
        </w:rPr>
        <w:t xml:space="preserve">przez Prezesa Koła pieczątką nagłówkową Koła, pieczątką imienną  lub czytelnym podpisem członka Zarządu Koła. </w:t>
      </w:r>
    </w:p>
    <w:p w14:paraId="28CE2AEC" w14:textId="77777777" w:rsidR="00FB0FA1" w:rsidRPr="00D560C1" w:rsidRDefault="00FB0FA1" w:rsidP="00764E38">
      <w:pPr>
        <w:numPr>
          <w:ilvl w:val="1"/>
          <w:numId w:val="4"/>
        </w:numPr>
        <w:spacing w:before="120"/>
        <w:ind w:left="1434" w:hanging="357"/>
        <w:jc w:val="both"/>
        <w:rPr>
          <w:rFonts w:cs="Arial"/>
          <w:szCs w:val="28"/>
        </w:rPr>
      </w:pPr>
      <w:r w:rsidRPr="00764E38">
        <w:rPr>
          <w:rFonts w:cs="Arial"/>
          <w:b/>
          <w:szCs w:val="28"/>
        </w:rPr>
        <w:t>kserokopię aktualnego orzeczenia</w:t>
      </w:r>
      <w:r w:rsidRPr="00D560C1">
        <w:rPr>
          <w:rFonts w:cs="Arial"/>
          <w:szCs w:val="28"/>
        </w:rPr>
        <w:t xml:space="preserve"> (ze wskazaniem na dysfunkcję wzroku – symbol 04-O w stopniu znacznym/umiarkowanym lub z orzeczoną całkowitą niezdolnością do pracy i samodzielnej egzystencji/całkowitą niezdolnością do pracy) </w:t>
      </w:r>
      <w:r w:rsidRPr="00D560C1">
        <w:rPr>
          <w:rFonts w:cs="Arial"/>
          <w:b/>
          <w:szCs w:val="28"/>
          <w:u w:val="single"/>
        </w:rPr>
        <w:t>bez potwierdzania zgodności z oryginałem.</w:t>
      </w:r>
    </w:p>
    <w:p w14:paraId="28CE2AED" w14:textId="77777777" w:rsidR="00FB0FA1" w:rsidRPr="00D560C1" w:rsidRDefault="00FB0FA1" w:rsidP="00764E38">
      <w:pPr>
        <w:numPr>
          <w:ilvl w:val="1"/>
          <w:numId w:val="4"/>
        </w:numPr>
        <w:spacing w:before="120"/>
        <w:ind w:left="1434" w:hanging="357"/>
        <w:jc w:val="both"/>
        <w:rPr>
          <w:rFonts w:cs="Arial"/>
          <w:szCs w:val="28"/>
        </w:rPr>
      </w:pPr>
      <w:r w:rsidRPr="00764E38">
        <w:rPr>
          <w:rFonts w:cs="Arial"/>
          <w:b/>
          <w:szCs w:val="28"/>
        </w:rPr>
        <w:t>aktualne zdjęcie</w:t>
      </w:r>
      <w:r w:rsidRPr="00D560C1">
        <w:rPr>
          <w:rFonts w:cs="Arial"/>
          <w:szCs w:val="28"/>
        </w:rPr>
        <w:t xml:space="preserve"> kandydata na członka (podpisane na odwrocie imieniem i nazwiskiem kandydata).</w:t>
      </w:r>
    </w:p>
    <w:p w14:paraId="28CE2AEE" w14:textId="77777777" w:rsidR="00FB0FA1" w:rsidRPr="00D560C1" w:rsidRDefault="00FB0FA1" w:rsidP="00764E38">
      <w:pPr>
        <w:numPr>
          <w:ilvl w:val="1"/>
          <w:numId w:val="4"/>
        </w:numPr>
        <w:spacing w:before="120"/>
        <w:ind w:left="1434" w:hanging="357"/>
        <w:jc w:val="both"/>
        <w:rPr>
          <w:rFonts w:cs="Arial"/>
          <w:szCs w:val="28"/>
        </w:rPr>
      </w:pPr>
      <w:r w:rsidRPr="00764E38">
        <w:rPr>
          <w:rFonts w:cs="Arial"/>
          <w:b/>
          <w:szCs w:val="28"/>
        </w:rPr>
        <w:t>kartę osobową członka</w:t>
      </w:r>
      <w:r w:rsidRPr="00D560C1">
        <w:rPr>
          <w:rFonts w:cs="Arial"/>
          <w:szCs w:val="28"/>
        </w:rPr>
        <w:t xml:space="preserve"> poprawnie wypełnioną (wypełnione wszystkie punkty, podkreślone TAK przy wyrażaniu zgody) oraz potwierdzoną podpisem przez Prezesa Zarządu Koła.</w:t>
      </w:r>
    </w:p>
    <w:p w14:paraId="28CE2AEF" w14:textId="77777777" w:rsidR="00FB0FA1" w:rsidRPr="00D560C1" w:rsidRDefault="00FB0FA1" w:rsidP="00764E38">
      <w:pPr>
        <w:numPr>
          <w:ilvl w:val="1"/>
          <w:numId w:val="4"/>
        </w:numPr>
        <w:spacing w:before="120"/>
        <w:ind w:left="1434" w:hanging="357"/>
        <w:jc w:val="both"/>
        <w:rPr>
          <w:rFonts w:cs="Arial"/>
          <w:szCs w:val="26"/>
        </w:rPr>
      </w:pPr>
      <w:r w:rsidRPr="00764E38">
        <w:rPr>
          <w:rFonts w:cs="Arial"/>
          <w:b/>
          <w:szCs w:val="26"/>
        </w:rPr>
        <w:t>dane personalne i oświadczenie</w:t>
      </w:r>
      <w:r w:rsidRPr="00D560C1">
        <w:rPr>
          <w:rFonts w:cs="Arial"/>
          <w:szCs w:val="26"/>
        </w:rPr>
        <w:t xml:space="preserve"> beneficjenta ostatecznego zadania o wyrażeniu zgody na przetwarzanie danych osobowych przez Zleceniobiorcę oraz PFRON – poprawnie wypełnione</w:t>
      </w:r>
    </w:p>
    <w:p w14:paraId="28CE2AF0" w14:textId="77777777" w:rsidR="00FB0FA1" w:rsidRPr="00D560C1" w:rsidRDefault="00FB0FA1" w:rsidP="00FB0FA1">
      <w:pPr>
        <w:spacing w:before="120"/>
        <w:jc w:val="both"/>
        <w:rPr>
          <w:rFonts w:cs="Arial"/>
          <w:szCs w:val="26"/>
        </w:rPr>
      </w:pPr>
      <w:r w:rsidRPr="00764E38">
        <w:rPr>
          <w:rFonts w:cs="Arial"/>
          <w:b/>
          <w:szCs w:val="26"/>
        </w:rPr>
        <w:t>W terminie do 30 dni</w:t>
      </w:r>
      <w:r w:rsidRPr="00D560C1">
        <w:rPr>
          <w:rFonts w:cs="Arial"/>
          <w:szCs w:val="26"/>
        </w:rPr>
        <w:t xml:space="preserve"> licząc od daty wpływu ww. dokumentów do biura zostanie wydana legitymacja członkowska.</w:t>
      </w:r>
    </w:p>
    <w:p w14:paraId="28CE2AF1" w14:textId="77777777" w:rsidR="00202935" w:rsidRPr="00202935" w:rsidRDefault="00202935" w:rsidP="00FB0FA1">
      <w:pPr>
        <w:tabs>
          <w:tab w:val="left" w:pos="4009"/>
        </w:tabs>
        <w:jc w:val="right"/>
      </w:pPr>
    </w:p>
    <w:sectPr w:rsidR="00202935" w:rsidRPr="00202935" w:rsidSect="000B0D6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0073D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BA6A70"/>
    <w:multiLevelType w:val="hybridMultilevel"/>
    <w:tmpl w:val="5650C680"/>
    <w:lvl w:ilvl="0" w:tplc="C5A85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C2D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6174114">
    <w:abstractNumId w:val="0"/>
  </w:num>
  <w:num w:numId="2" w16cid:durableId="923490914">
    <w:abstractNumId w:val="0"/>
  </w:num>
  <w:num w:numId="3" w16cid:durableId="949631876">
    <w:abstractNumId w:val="0"/>
  </w:num>
  <w:num w:numId="4" w16cid:durableId="1760250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DF"/>
    <w:rsid w:val="000437D3"/>
    <w:rsid w:val="000B0D67"/>
    <w:rsid w:val="00135F5D"/>
    <w:rsid w:val="001D00E2"/>
    <w:rsid w:val="00202935"/>
    <w:rsid w:val="002170F8"/>
    <w:rsid w:val="00351A3A"/>
    <w:rsid w:val="00764E38"/>
    <w:rsid w:val="008E23BB"/>
    <w:rsid w:val="008F5A0C"/>
    <w:rsid w:val="00932727"/>
    <w:rsid w:val="00A114D6"/>
    <w:rsid w:val="00DF14DF"/>
    <w:rsid w:val="00E304EE"/>
    <w:rsid w:val="00F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2ADE"/>
  <w15:chartTrackingRefBased/>
  <w15:docId w15:val="{C706CC17-4377-4768-8927-1739D85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0E2"/>
    <w:pPr>
      <w:spacing w:after="0" w:line="240" w:lineRule="auto"/>
    </w:pPr>
    <w:rPr>
      <w:rFonts w:ascii="Arial" w:hAnsi="Arial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170F8"/>
    <w:pPr>
      <w:keepNext/>
      <w:jc w:val="center"/>
      <w:outlineLvl w:val="0"/>
    </w:pPr>
    <w:rPr>
      <w:b/>
      <w:bCs/>
      <w:sz w:val="36"/>
      <w:u w:val="singl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2170F8"/>
    <w:pPr>
      <w:keepNext/>
      <w:spacing w:before="24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D00E2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0F8"/>
    <w:rPr>
      <w:rFonts w:ascii="Arial" w:hAnsi="Arial" w:cs="Times New Roman"/>
      <w:b/>
      <w:bCs/>
      <w:sz w:val="3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170F8"/>
    <w:rPr>
      <w:rFonts w:ascii="Arial" w:eastAsiaTheme="majorEastAsia" w:hAnsi="Arial" w:cstheme="majorBidi"/>
      <w:b/>
      <w:bCs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00E2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Listapunktowana">
    <w:name w:val="List Bullet"/>
    <w:basedOn w:val="Normalny"/>
    <w:autoRedefine/>
    <w:uiPriority w:val="99"/>
    <w:unhideWhenUsed/>
    <w:rsid w:val="002170F8"/>
    <w:pPr>
      <w:numPr>
        <w:numId w:val="3"/>
      </w:numPr>
      <w:tabs>
        <w:tab w:val="left" w:pos="720"/>
      </w:tabs>
      <w:contextualSpacing/>
    </w:pPr>
    <w:rPr>
      <w:bCs/>
    </w:rPr>
  </w:style>
  <w:style w:type="character" w:styleId="Hipercze">
    <w:name w:val="Hyperlink"/>
    <w:rsid w:val="00202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i.pzn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oslaski.pzn.org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Piątek</dc:creator>
  <cp:keywords/>
  <dc:description/>
  <cp:lastModifiedBy>Grzegorz Piątek</cp:lastModifiedBy>
  <cp:revision>5</cp:revision>
  <dcterms:created xsi:type="dcterms:W3CDTF">2019-08-28T06:52:00Z</dcterms:created>
  <dcterms:modified xsi:type="dcterms:W3CDTF">2023-09-21T11:18:00Z</dcterms:modified>
</cp:coreProperties>
</file>